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E3" w:rsidRPr="00F524C0" w:rsidRDefault="0035463E">
      <w:pPr>
        <w:spacing w:after="0"/>
        <w:ind w:left="120"/>
        <w:rPr>
          <w:lang w:val="ru-RU"/>
        </w:rPr>
      </w:pPr>
      <w:bookmarkStart w:id="0" w:name="block-20153516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63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7E3" w:rsidRPr="00F524C0" w:rsidRDefault="008D17E3">
      <w:pPr>
        <w:rPr>
          <w:lang w:val="ru-RU"/>
        </w:rPr>
        <w:sectPr w:rsidR="008D17E3" w:rsidRPr="00F524C0">
          <w:pgSz w:w="11906" w:h="16383"/>
          <w:pgMar w:top="1134" w:right="850" w:bottom="1134" w:left="1701" w:header="720" w:footer="720" w:gutter="0"/>
          <w:cols w:space="720"/>
        </w:sectPr>
      </w:pPr>
    </w:p>
    <w:p w:rsidR="008D17E3" w:rsidRPr="00F524C0" w:rsidRDefault="000C42C8">
      <w:pPr>
        <w:spacing w:after="0" w:line="264" w:lineRule="auto"/>
        <w:ind w:left="120"/>
        <w:jc w:val="both"/>
        <w:rPr>
          <w:lang w:val="ru-RU"/>
        </w:rPr>
      </w:pPr>
      <w:bookmarkStart w:id="1" w:name="block-20153515"/>
      <w:bookmarkEnd w:id="0"/>
      <w:r w:rsidRPr="00F524C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D17E3" w:rsidRPr="00F524C0" w:rsidRDefault="008D17E3">
      <w:pPr>
        <w:spacing w:after="0" w:line="264" w:lineRule="auto"/>
        <w:ind w:left="120"/>
        <w:jc w:val="both"/>
        <w:rPr>
          <w:lang w:val="ru-RU"/>
        </w:rPr>
      </w:pP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8D17E3" w:rsidRPr="00F524C0" w:rsidRDefault="000C42C8">
      <w:pPr>
        <w:spacing w:after="0" w:line="264" w:lineRule="auto"/>
        <w:ind w:left="120"/>
        <w:jc w:val="both"/>
        <w:rPr>
          <w:lang w:val="ru-RU"/>
        </w:rPr>
      </w:pPr>
      <w:r w:rsidRPr="00F524C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8D17E3" w:rsidRPr="00F524C0" w:rsidRDefault="008D17E3">
      <w:pPr>
        <w:spacing w:after="0" w:line="264" w:lineRule="auto"/>
        <w:ind w:left="120"/>
        <w:jc w:val="both"/>
        <w:rPr>
          <w:lang w:val="ru-RU"/>
        </w:rPr>
      </w:pP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8D17E3" w:rsidRPr="00F524C0" w:rsidRDefault="008D17E3">
      <w:pPr>
        <w:spacing w:after="0" w:line="264" w:lineRule="auto"/>
        <w:ind w:left="120"/>
        <w:jc w:val="both"/>
        <w:rPr>
          <w:lang w:val="ru-RU"/>
        </w:rPr>
      </w:pPr>
    </w:p>
    <w:p w:rsidR="008D17E3" w:rsidRPr="00F524C0" w:rsidRDefault="000C42C8">
      <w:pPr>
        <w:spacing w:after="0" w:line="264" w:lineRule="auto"/>
        <w:ind w:left="120"/>
        <w:jc w:val="both"/>
        <w:rPr>
          <w:lang w:val="ru-RU"/>
        </w:rPr>
      </w:pPr>
      <w:r w:rsidRPr="00F524C0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8D17E3" w:rsidRPr="00F524C0" w:rsidRDefault="008D17E3">
      <w:pPr>
        <w:spacing w:after="0" w:line="264" w:lineRule="auto"/>
        <w:ind w:left="120"/>
        <w:jc w:val="both"/>
        <w:rPr>
          <w:lang w:val="ru-RU"/>
        </w:rPr>
      </w:pP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8D17E3" w:rsidRPr="00F524C0" w:rsidRDefault="000C42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8D17E3" w:rsidRPr="00F524C0" w:rsidRDefault="000C42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8D17E3" w:rsidRPr="00F524C0" w:rsidRDefault="000C42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F524C0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8D17E3" w:rsidRPr="00F524C0" w:rsidRDefault="000C42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8D17E3" w:rsidRPr="00F524C0" w:rsidRDefault="000C42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8D17E3" w:rsidRPr="00F524C0" w:rsidRDefault="000C42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8D17E3" w:rsidRPr="00F524C0" w:rsidRDefault="000C42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8D17E3" w:rsidRPr="00F524C0" w:rsidRDefault="000C42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8D17E3" w:rsidRPr="00F524C0" w:rsidRDefault="000C42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8D17E3" w:rsidRPr="00F524C0" w:rsidRDefault="000C42C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8D17E3" w:rsidRPr="00F524C0" w:rsidRDefault="008D17E3">
      <w:pPr>
        <w:spacing w:after="0" w:line="264" w:lineRule="auto"/>
        <w:ind w:left="120"/>
        <w:jc w:val="both"/>
        <w:rPr>
          <w:lang w:val="ru-RU"/>
        </w:rPr>
      </w:pPr>
    </w:p>
    <w:p w:rsidR="008D17E3" w:rsidRPr="00F524C0" w:rsidRDefault="000C42C8">
      <w:pPr>
        <w:spacing w:after="0" w:line="264" w:lineRule="auto"/>
        <w:ind w:left="120"/>
        <w:jc w:val="both"/>
        <w:rPr>
          <w:lang w:val="ru-RU"/>
        </w:rPr>
      </w:pPr>
      <w:r w:rsidRPr="00F524C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8D17E3" w:rsidRPr="00F524C0" w:rsidRDefault="008D17E3">
      <w:pPr>
        <w:spacing w:after="0" w:line="264" w:lineRule="auto"/>
        <w:ind w:left="120"/>
        <w:jc w:val="both"/>
        <w:rPr>
          <w:lang w:val="ru-RU"/>
        </w:rPr>
      </w:pP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8D17E3" w:rsidRPr="00F524C0" w:rsidRDefault="008D17E3">
      <w:pPr>
        <w:rPr>
          <w:lang w:val="ru-RU"/>
        </w:rPr>
        <w:sectPr w:rsidR="008D17E3" w:rsidRPr="00F524C0">
          <w:pgSz w:w="11906" w:h="16383"/>
          <w:pgMar w:top="1134" w:right="850" w:bottom="1134" w:left="1701" w:header="720" w:footer="720" w:gutter="0"/>
          <w:cols w:space="720"/>
        </w:sectPr>
      </w:pPr>
    </w:p>
    <w:p w:rsidR="008D17E3" w:rsidRPr="00F524C0" w:rsidRDefault="000C42C8">
      <w:pPr>
        <w:spacing w:after="0" w:line="264" w:lineRule="auto"/>
        <w:ind w:left="120"/>
        <w:jc w:val="both"/>
        <w:rPr>
          <w:lang w:val="ru-RU"/>
        </w:rPr>
      </w:pPr>
      <w:bookmarkStart w:id="2" w:name="block-20153518"/>
      <w:bookmarkEnd w:id="1"/>
      <w:r w:rsidRPr="00F524C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D17E3" w:rsidRPr="00F524C0" w:rsidRDefault="000C42C8">
      <w:pPr>
        <w:spacing w:after="0" w:line="264" w:lineRule="auto"/>
        <w:ind w:left="120"/>
        <w:jc w:val="both"/>
        <w:rPr>
          <w:lang w:val="ru-RU"/>
        </w:rPr>
      </w:pPr>
      <w:r w:rsidRPr="00F524C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</w:t>
      </w:r>
      <w:r w:rsidRPr="00F524C0">
        <w:rPr>
          <w:rFonts w:ascii="Times New Roman" w:hAnsi="Times New Roman"/>
          <w:color w:val="000000"/>
          <w:sz w:val="28"/>
          <w:lang w:val="ru-RU"/>
        </w:rPr>
        <w:lastRenderedPageBreak/>
        <w:t>фиксация изменений. Растения родного края, названия и краткая характеристика на основе наблюдений. Охрана растений.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F524C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D17E3" w:rsidRPr="00F524C0" w:rsidRDefault="000C42C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8D17E3" w:rsidRPr="00F524C0" w:rsidRDefault="000C42C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8D17E3" w:rsidRPr="00F524C0" w:rsidRDefault="000C42C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8D17E3" w:rsidRPr="00F524C0" w:rsidRDefault="000C42C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8D17E3" w:rsidRPr="00F524C0" w:rsidRDefault="000C42C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F524C0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8D17E3" w:rsidRPr="00F524C0" w:rsidRDefault="000C42C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8D17E3" w:rsidRPr="00F524C0" w:rsidRDefault="000C42C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8D17E3" w:rsidRPr="00F524C0" w:rsidRDefault="000C42C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8D17E3" w:rsidRPr="00F524C0" w:rsidRDefault="000C42C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8D17E3" w:rsidRPr="00F524C0" w:rsidRDefault="000C42C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F524C0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8D17E3" w:rsidRPr="00F524C0" w:rsidRDefault="000C42C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lastRenderedPageBreak/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8D17E3" w:rsidRPr="00F524C0" w:rsidRDefault="000C42C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8D17E3" w:rsidRPr="00F524C0" w:rsidRDefault="000C42C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8D17E3" w:rsidRPr="00F524C0" w:rsidRDefault="000C42C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8D17E3" w:rsidRPr="00F524C0" w:rsidRDefault="000C42C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8D17E3" w:rsidRPr="00F524C0" w:rsidRDefault="000C42C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8D17E3" w:rsidRPr="00F524C0" w:rsidRDefault="000C42C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8D17E3" w:rsidRPr="00F524C0" w:rsidRDefault="000C42C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F524C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524C0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8D17E3" w:rsidRPr="00F524C0" w:rsidRDefault="000C42C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8D17E3" w:rsidRPr="00F524C0" w:rsidRDefault="000C42C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8D17E3" w:rsidRPr="00F524C0" w:rsidRDefault="000C42C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8D17E3" w:rsidRPr="00F524C0" w:rsidRDefault="000C42C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8D17E3" w:rsidRPr="00F524C0" w:rsidRDefault="008D17E3">
      <w:pPr>
        <w:rPr>
          <w:lang w:val="ru-RU"/>
        </w:rPr>
        <w:sectPr w:rsidR="008D17E3" w:rsidRPr="00F524C0">
          <w:pgSz w:w="11906" w:h="16383"/>
          <w:pgMar w:top="1134" w:right="850" w:bottom="1134" w:left="1701" w:header="720" w:footer="720" w:gutter="0"/>
          <w:cols w:space="720"/>
        </w:sectPr>
      </w:pPr>
    </w:p>
    <w:p w:rsidR="008D17E3" w:rsidRPr="00F524C0" w:rsidRDefault="000C42C8">
      <w:pPr>
        <w:spacing w:after="0" w:line="264" w:lineRule="auto"/>
        <w:ind w:left="120"/>
        <w:jc w:val="both"/>
        <w:rPr>
          <w:lang w:val="ru-RU"/>
        </w:rPr>
      </w:pPr>
      <w:bookmarkStart w:id="3" w:name="block-20153519"/>
      <w:bookmarkEnd w:id="2"/>
      <w:r w:rsidRPr="00F524C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D17E3" w:rsidRPr="00F524C0" w:rsidRDefault="008D17E3">
      <w:pPr>
        <w:spacing w:after="0" w:line="264" w:lineRule="auto"/>
        <w:ind w:left="120"/>
        <w:jc w:val="both"/>
        <w:rPr>
          <w:lang w:val="ru-RU"/>
        </w:rPr>
      </w:pP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8D17E3" w:rsidRPr="00F524C0" w:rsidRDefault="008D17E3">
      <w:pPr>
        <w:spacing w:after="0"/>
        <w:ind w:left="120"/>
        <w:rPr>
          <w:lang w:val="ru-RU"/>
        </w:rPr>
      </w:pPr>
    </w:p>
    <w:p w:rsidR="008D17E3" w:rsidRPr="00F524C0" w:rsidRDefault="000C42C8">
      <w:pPr>
        <w:spacing w:after="0"/>
        <w:ind w:left="120"/>
        <w:rPr>
          <w:lang w:val="ru-RU"/>
        </w:rPr>
      </w:pPr>
      <w:r w:rsidRPr="00F524C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8D17E3" w:rsidRDefault="000C42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8D17E3" w:rsidRPr="00F524C0" w:rsidRDefault="000C42C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8D17E3" w:rsidRPr="00F524C0" w:rsidRDefault="000C42C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8D17E3" w:rsidRPr="00F524C0" w:rsidRDefault="000C42C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8D17E3" w:rsidRPr="00F524C0" w:rsidRDefault="000C42C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8D17E3" w:rsidRPr="00F524C0" w:rsidRDefault="000C42C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8D17E3" w:rsidRDefault="000C42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8D17E3" w:rsidRPr="00F524C0" w:rsidRDefault="000C42C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8D17E3" w:rsidRPr="00F524C0" w:rsidRDefault="000C42C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8D17E3" w:rsidRPr="00F524C0" w:rsidRDefault="000C42C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8D17E3" w:rsidRDefault="000C42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8D17E3" w:rsidRPr="00F524C0" w:rsidRDefault="000C42C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F524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8D17E3" w:rsidRPr="00F524C0" w:rsidRDefault="000C42C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D17E3" w:rsidRPr="00F524C0" w:rsidRDefault="000C42C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8D17E3" w:rsidRPr="00F524C0" w:rsidRDefault="000C42C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8D17E3" w:rsidRDefault="000C42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8D17E3" w:rsidRPr="00F524C0" w:rsidRDefault="000C42C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8D17E3" w:rsidRDefault="000C42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8D17E3" w:rsidRPr="00F524C0" w:rsidRDefault="000C42C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8D17E3" w:rsidRDefault="000C42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8D17E3" w:rsidRPr="00F524C0" w:rsidRDefault="000C42C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8D17E3" w:rsidRPr="00F524C0" w:rsidRDefault="000C42C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8D17E3" w:rsidRPr="00F524C0" w:rsidRDefault="008D17E3">
      <w:pPr>
        <w:spacing w:after="0"/>
        <w:ind w:left="120"/>
        <w:rPr>
          <w:lang w:val="ru-RU"/>
        </w:rPr>
      </w:pPr>
    </w:p>
    <w:p w:rsidR="008D17E3" w:rsidRPr="00F524C0" w:rsidRDefault="000C42C8">
      <w:pPr>
        <w:spacing w:after="0"/>
        <w:ind w:left="120"/>
        <w:rPr>
          <w:lang w:val="ru-RU"/>
        </w:rPr>
      </w:pPr>
      <w:r w:rsidRPr="00F524C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8D17E3" w:rsidRDefault="000C42C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8D17E3" w:rsidRPr="00F524C0" w:rsidRDefault="000C42C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8D17E3" w:rsidRPr="00F524C0" w:rsidRDefault="000C42C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8D17E3" w:rsidRPr="00F524C0" w:rsidRDefault="000C42C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8D17E3" w:rsidRPr="00F524C0" w:rsidRDefault="000C42C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8D17E3" w:rsidRPr="00F524C0" w:rsidRDefault="000C42C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8D17E3" w:rsidRPr="00F524C0" w:rsidRDefault="000C42C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8D17E3" w:rsidRPr="00F524C0" w:rsidRDefault="000C42C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8D17E3" w:rsidRDefault="000C42C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8D17E3" w:rsidRPr="00F524C0" w:rsidRDefault="000C42C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8D17E3" w:rsidRPr="00F524C0" w:rsidRDefault="000C42C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8D17E3" w:rsidRPr="00F524C0" w:rsidRDefault="000C42C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8D17E3" w:rsidRPr="00F524C0" w:rsidRDefault="000C42C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8D17E3" w:rsidRPr="00F524C0" w:rsidRDefault="000C42C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8D17E3" w:rsidRPr="00F524C0" w:rsidRDefault="000C42C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8D17E3" w:rsidRPr="00F524C0" w:rsidRDefault="000C42C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8D17E3" w:rsidRDefault="000C42C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8D17E3" w:rsidRPr="00F524C0" w:rsidRDefault="000C42C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8D17E3" w:rsidRPr="00F524C0" w:rsidRDefault="000C42C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8D17E3" w:rsidRPr="00F524C0" w:rsidRDefault="000C42C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8D17E3" w:rsidRPr="00F524C0" w:rsidRDefault="000C42C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8D17E3" w:rsidRDefault="000C42C8">
      <w:pPr>
        <w:numPr>
          <w:ilvl w:val="0"/>
          <w:numId w:val="35"/>
        </w:numPr>
        <w:spacing w:after="0" w:line="264" w:lineRule="auto"/>
        <w:jc w:val="both"/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8D17E3" w:rsidRPr="00F524C0" w:rsidRDefault="000C42C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8D17E3" w:rsidRPr="00F524C0" w:rsidRDefault="000C42C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D17E3" w:rsidRPr="00F524C0" w:rsidRDefault="000C42C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8D17E3" w:rsidRDefault="000C42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D17E3" w:rsidRPr="00F524C0" w:rsidRDefault="000C42C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8D17E3" w:rsidRPr="00F524C0" w:rsidRDefault="000C42C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8D17E3" w:rsidRPr="00F524C0" w:rsidRDefault="000C42C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8D17E3" w:rsidRPr="00F524C0" w:rsidRDefault="000C42C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8D17E3" w:rsidRPr="00F524C0" w:rsidRDefault="000C42C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8D17E3" w:rsidRPr="00F524C0" w:rsidRDefault="000C42C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8D17E3" w:rsidRPr="00F524C0" w:rsidRDefault="000C42C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8D17E3" w:rsidRPr="00F524C0" w:rsidRDefault="000C42C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8D17E3" w:rsidRPr="00F524C0" w:rsidRDefault="000C42C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8D17E3" w:rsidRPr="00F524C0" w:rsidRDefault="000C42C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8D17E3" w:rsidRDefault="000C42C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8D17E3" w:rsidRPr="00F524C0" w:rsidRDefault="000C42C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8D17E3" w:rsidRPr="00F524C0" w:rsidRDefault="000C42C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8D17E3" w:rsidRPr="00F524C0" w:rsidRDefault="000C42C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8D17E3" w:rsidRPr="00F524C0" w:rsidRDefault="000C42C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8D17E3" w:rsidRPr="00F524C0" w:rsidRDefault="000C42C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8D17E3" w:rsidRPr="00F524C0" w:rsidRDefault="000C42C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8D17E3" w:rsidRDefault="000C42C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8D17E3" w:rsidRPr="00F524C0" w:rsidRDefault="000C42C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8D17E3" w:rsidRPr="00F524C0" w:rsidRDefault="000C42C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8D17E3" w:rsidRPr="00F524C0" w:rsidRDefault="000C42C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8D17E3" w:rsidRPr="00F524C0" w:rsidRDefault="000C42C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8D17E3" w:rsidRPr="00F524C0" w:rsidRDefault="000C42C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8D17E3" w:rsidRPr="00F524C0" w:rsidRDefault="008D17E3">
      <w:pPr>
        <w:spacing w:after="0"/>
        <w:ind w:left="120"/>
        <w:rPr>
          <w:lang w:val="ru-RU"/>
        </w:rPr>
      </w:pPr>
    </w:p>
    <w:p w:rsidR="008D17E3" w:rsidRPr="00F524C0" w:rsidRDefault="000C42C8">
      <w:pPr>
        <w:spacing w:after="0"/>
        <w:ind w:left="120"/>
        <w:rPr>
          <w:lang w:val="ru-RU"/>
        </w:rPr>
      </w:pPr>
      <w:r w:rsidRPr="00F524C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D17E3" w:rsidRPr="00F524C0" w:rsidRDefault="008D17E3">
      <w:pPr>
        <w:spacing w:after="0" w:line="264" w:lineRule="auto"/>
        <w:ind w:left="120"/>
        <w:jc w:val="both"/>
        <w:rPr>
          <w:lang w:val="ru-RU"/>
        </w:rPr>
      </w:pPr>
    </w:p>
    <w:p w:rsidR="008D17E3" w:rsidRPr="00F524C0" w:rsidRDefault="000C42C8">
      <w:pPr>
        <w:spacing w:after="0" w:line="264" w:lineRule="auto"/>
        <w:ind w:left="120"/>
        <w:jc w:val="both"/>
        <w:rPr>
          <w:lang w:val="ru-RU"/>
        </w:rPr>
      </w:pPr>
      <w:r w:rsidRPr="00F524C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D17E3" w:rsidRPr="00F524C0" w:rsidRDefault="000C42C8">
      <w:pPr>
        <w:spacing w:after="0" w:line="264" w:lineRule="auto"/>
        <w:ind w:firstLine="600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524C0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F524C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D17E3" w:rsidRPr="00F524C0" w:rsidRDefault="000C42C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8D17E3" w:rsidRPr="00F524C0" w:rsidRDefault="000C42C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8D17E3" w:rsidRPr="00F524C0" w:rsidRDefault="000C42C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</w:t>
      </w:r>
      <w:r w:rsidRPr="00F524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прикладного искусства; проявлять интерес и уважение к истории и культуре народов России; </w:t>
      </w:r>
    </w:p>
    <w:p w:rsidR="008D17E3" w:rsidRPr="00F524C0" w:rsidRDefault="000C42C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8D17E3" w:rsidRPr="00F524C0" w:rsidRDefault="000C42C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8D17E3" w:rsidRPr="00F524C0" w:rsidRDefault="000C42C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8D17E3" w:rsidRPr="00F524C0" w:rsidRDefault="000C42C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8D17E3" w:rsidRPr="00F524C0" w:rsidRDefault="000C42C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8D17E3" w:rsidRPr="00F524C0" w:rsidRDefault="000C42C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8D17E3" w:rsidRPr="00F524C0" w:rsidRDefault="000C42C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8D17E3" w:rsidRPr="00F524C0" w:rsidRDefault="000C42C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8D17E3" w:rsidRPr="00F524C0" w:rsidRDefault="000C42C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8D17E3" w:rsidRPr="00F524C0" w:rsidRDefault="000C42C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8D17E3" w:rsidRPr="00F524C0" w:rsidRDefault="000C42C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8D17E3" w:rsidRPr="00F524C0" w:rsidRDefault="000C42C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8D17E3" w:rsidRPr="00F524C0" w:rsidRDefault="000C42C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8D17E3" w:rsidRDefault="000C42C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8D17E3" w:rsidRPr="00F524C0" w:rsidRDefault="000C42C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8D17E3" w:rsidRPr="00F524C0" w:rsidRDefault="000C42C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8D17E3" w:rsidRPr="00F524C0" w:rsidRDefault="000C42C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8D17E3" w:rsidRPr="00F524C0" w:rsidRDefault="000C42C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возможных мошеннических действиях при общении в мессенджерах.</w:t>
      </w:r>
    </w:p>
    <w:p w:rsidR="008D17E3" w:rsidRPr="00F524C0" w:rsidRDefault="008D17E3">
      <w:pPr>
        <w:rPr>
          <w:lang w:val="ru-RU"/>
        </w:rPr>
        <w:sectPr w:rsidR="008D17E3" w:rsidRPr="00F524C0">
          <w:pgSz w:w="11906" w:h="16383"/>
          <w:pgMar w:top="1134" w:right="850" w:bottom="1134" w:left="1701" w:header="720" w:footer="720" w:gutter="0"/>
          <w:cols w:space="720"/>
        </w:sectPr>
      </w:pPr>
    </w:p>
    <w:p w:rsidR="008D17E3" w:rsidRDefault="000C42C8">
      <w:pPr>
        <w:spacing w:after="0"/>
        <w:ind w:left="120"/>
      </w:pPr>
      <w:bookmarkStart w:id="4" w:name="block-20153517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8D17E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17E3" w:rsidRDefault="008D17E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17E3" w:rsidRDefault="008D17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17E3" w:rsidRDefault="008D17E3">
            <w:pPr>
              <w:spacing w:after="0"/>
              <w:ind w:left="135"/>
            </w:pPr>
          </w:p>
        </w:tc>
      </w:tr>
      <w:tr w:rsidR="008D17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7E3" w:rsidRDefault="008D17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7E3" w:rsidRDefault="008D17E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17E3" w:rsidRDefault="008D17E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17E3" w:rsidRDefault="008D17E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17E3" w:rsidRDefault="008D17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7E3" w:rsidRDefault="008D17E3"/>
        </w:tc>
      </w:tr>
      <w:tr w:rsidR="008D17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17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7E3" w:rsidRDefault="008D17E3"/>
        </w:tc>
      </w:tr>
      <w:tr w:rsidR="008D17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17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7E3" w:rsidRDefault="008D17E3"/>
        </w:tc>
      </w:tr>
      <w:tr w:rsidR="008D17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17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7E3" w:rsidRDefault="008D17E3"/>
        </w:tc>
      </w:tr>
      <w:tr w:rsidR="008D17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</w:tr>
      <w:tr w:rsidR="008D17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D17E3" w:rsidRDefault="008D17E3"/>
        </w:tc>
      </w:tr>
    </w:tbl>
    <w:p w:rsidR="008D17E3" w:rsidRDefault="008D17E3">
      <w:pPr>
        <w:sectPr w:rsidR="008D17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17E3" w:rsidRDefault="000C42C8">
      <w:pPr>
        <w:spacing w:after="0"/>
        <w:ind w:left="120"/>
      </w:pPr>
      <w:bookmarkStart w:id="5" w:name="block-2015352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8D17E3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17E3" w:rsidRDefault="008D17E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17E3" w:rsidRDefault="008D17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17E3" w:rsidRDefault="008D17E3">
            <w:pPr>
              <w:spacing w:after="0"/>
              <w:ind w:left="135"/>
            </w:pPr>
          </w:p>
        </w:tc>
      </w:tr>
      <w:tr w:rsidR="008D17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7E3" w:rsidRDefault="008D17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7E3" w:rsidRDefault="008D17E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17E3" w:rsidRDefault="008D17E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17E3" w:rsidRDefault="008D17E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17E3" w:rsidRDefault="008D17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7E3" w:rsidRDefault="008D17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7E3" w:rsidRDefault="008D17E3"/>
        </w:tc>
      </w:tr>
      <w:tr w:rsidR="008D17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D17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</w:tr>
      <w:tr w:rsidR="008D17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D17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</w:tr>
      <w:tr w:rsidR="008D17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</w:tr>
      <w:tr w:rsidR="008D17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</w:tr>
      <w:tr w:rsidR="008D17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17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8D17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8D17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17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</w:tr>
      <w:tr w:rsidR="008D17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</w:tr>
      <w:tr w:rsidR="008D17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D17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</w:tr>
      <w:tr w:rsidR="008D17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</w:tr>
      <w:tr w:rsidR="008D17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</w:tr>
      <w:tr w:rsidR="008D17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</w:tr>
      <w:tr w:rsidR="008D17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</w:tr>
      <w:tr w:rsidR="008D17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</w:tr>
      <w:tr w:rsidR="008D17E3" w:rsidRPr="004C27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24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17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</w:tr>
      <w:tr w:rsidR="008D17E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D17E3" w:rsidRDefault="008D17E3">
            <w:pPr>
              <w:spacing w:after="0"/>
              <w:ind w:left="135"/>
            </w:pPr>
          </w:p>
        </w:tc>
      </w:tr>
      <w:tr w:rsidR="008D17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7E3" w:rsidRPr="00F524C0" w:rsidRDefault="000C42C8">
            <w:pPr>
              <w:spacing w:after="0"/>
              <w:ind w:left="135"/>
              <w:rPr>
                <w:lang w:val="ru-RU"/>
              </w:rPr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 w:rsidRPr="00F5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D17E3" w:rsidRDefault="000C42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17E3" w:rsidRDefault="008D17E3"/>
        </w:tc>
      </w:tr>
    </w:tbl>
    <w:p w:rsidR="008D17E3" w:rsidRDefault="008D17E3">
      <w:pPr>
        <w:sectPr w:rsidR="008D17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17E3" w:rsidRPr="004C2764" w:rsidRDefault="000C42C8">
      <w:pPr>
        <w:spacing w:after="0"/>
        <w:ind w:left="120"/>
        <w:rPr>
          <w:lang w:val="ru-RU"/>
        </w:rPr>
      </w:pPr>
      <w:bookmarkStart w:id="6" w:name="block-20153521"/>
      <w:bookmarkEnd w:id="5"/>
      <w:r w:rsidRPr="004C276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D17E3" w:rsidRDefault="000C42C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D17E3" w:rsidRPr="00F524C0" w:rsidRDefault="000C42C8">
      <w:pPr>
        <w:spacing w:after="0" w:line="480" w:lineRule="auto"/>
        <w:ind w:left="120"/>
        <w:rPr>
          <w:lang w:val="ru-RU"/>
        </w:rPr>
      </w:pPr>
      <w:bookmarkStart w:id="7" w:name="7242d94d-e1f1-4df7-9b61-f04a247942f3"/>
      <w:r w:rsidRPr="00F524C0">
        <w:rPr>
          <w:rFonts w:ascii="Times New Roman" w:hAnsi="Times New Roman"/>
          <w:color w:val="000000"/>
          <w:sz w:val="28"/>
          <w:lang w:val="ru-RU"/>
        </w:rPr>
        <w:t>• Окружающий мир (в 2 частях), 3 класс/ Плешаков А.А., Новицкая М.Ю., Акционерное общество «Издательство «Просвещение»</w:t>
      </w:r>
      <w:bookmarkEnd w:id="7"/>
    </w:p>
    <w:p w:rsidR="008D17E3" w:rsidRPr="00F524C0" w:rsidRDefault="008D17E3">
      <w:pPr>
        <w:spacing w:after="0" w:line="480" w:lineRule="auto"/>
        <w:ind w:left="120"/>
        <w:rPr>
          <w:lang w:val="ru-RU"/>
        </w:rPr>
      </w:pPr>
    </w:p>
    <w:p w:rsidR="008D17E3" w:rsidRPr="00F524C0" w:rsidRDefault="008D17E3">
      <w:pPr>
        <w:spacing w:after="0"/>
        <w:ind w:left="120"/>
        <w:rPr>
          <w:lang w:val="ru-RU"/>
        </w:rPr>
      </w:pPr>
    </w:p>
    <w:p w:rsidR="008D17E3" w:rsidRPr="00F524C0" w:rsidRDefault="000C42C8">
      <w:pPr>
        <w:spacing w:after="0" w:line="480" w:lineRule="auto"/>
        <w:ind w:left="120"/>
        <w:rPr>
          <w:lang w:val="ru-RU"/>
        </w:rPr>
      </w:pPr>
      <w:r w:rsidRPr="00F524C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D17E3" w:rsidRPr="00F524C0" w:rsidRDefault="000C42C8">
      <w:pPr>
        <w:spacing w:after="0" w:line="480" w:lineRule="auto"/>
        <w:ind w:left="120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Плешаков А. А. Окружающий мир. Рабочие программы. Предметная линия</w:t>
      </w:r>
      <w:r w:rsidRPr="00F524C0">
        <w:rPr>
          <w:sz w:val="28"/>
          <w:lang w:val="ru-RU"/>
        </w:rPr>
        <w:br/>
      </w:r>
      <w:r w:rsidRPr="00F524C0">
        <w:rPr>
          <w:rFonts w:ascii="Times New Roman" w:hAnsi="Times New Roman"/>
          <w:color w:val="000000"/>
          <w:sz w:val="28"/>
          <w:lang w:val="ru-RU"/>
        </w:rPr>
        <w:t xml:space="preserve"> учебников системы "Школа России". 1-4 классы: пособие для учителей</w:t>
      </w:r>
      <w:r w:rsidRPr="00F524C0">
        <w:rPr>
          <w:sz w:val="28"/>
          <w:lang w:val="ru-RU"/>
        </w:rPr>
        <w:br/>
      </w:r>
      <w:bookmarkStart w:id="8" w:name="95f05c12-f0c4-4d54-885b-c56ae9683aa1"/>
      <w:r w:rsidRPr="00F524C0">
        <w:rPr>
          <w:rFonts w:ascii="Times New Roman" w:hAnsi="Times New Roman"/>
          <w:color w:val="000000"/>
          <w:sz w:val="28"/>
          <w:lang w:val="ru-RU"/>
        </w:rPr>
        <w:t xml:space="preserve"> общеобразовательных организаций. Плешаков А. А. - М.: Просвещение,2022</w:t>
      </w:r>
      <w:bookmarkEnd w:id="8"/>
    </w:p>
    <w:p w:rsidR="008D17E3" w:rsidRPr="00F524C0" w:rsidRDefault="008D17E3">
      <w:pPr>
        <w:spacing w:after="0"/>
        <w:ind w:left="120"/>
        <w:rPr>
          <w:lang w:val="ru-RU"/>
        </w:rPr>
      </w:pPr>
    </w:p>
    <w:p w:rsidR="008D17E3" w:rsidRPr="00F524C0" w:rsidRDefault="000C42C8">
      <w:pPr>
        <w:spacing w:after="0" w:line="480" w:lineRule="auto"/>
        <w:ind w:left="120"/>
        <w:rPr>
          <w:lang w:val="ru-RU"/>
        </w:rPr>
      </w:pPr>
      <w:r w:rsidRPr="00F524C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D17E3" w:rsidRPr="00F524C0" w:rsidRDefault="000C42C8">
      <w:pPr>
        <w:spacing w:after="0" w:line="480" w:lineRule="auto"/>
        <w:ind w:left="120"/>
        <w:rPr>
          <w:lang w:val="ru-RU"/>
        </w:rPr>
      </w:pPr>
      <w:r w:rsidRPr="00F524C0">
        <w:rPr>
          <w:rFonts w:ascii="Times New Roman" w:hAnsi="Times New Roman"/>
          <w:color w:val="000000"/>
          <w:sz w:val="28"/>
          <w:lang w:val="ru-RU"/>
        </w:rPr>
        <w:t>Плешаков А. А. Окружающий мир. Рабочие программы. Предметная линия</w:t>
      </w:r>
      <w:r w:rsidRPr="00F524C0">
        <w:rPr>
          <w:sz w:val="28"/>
          <w:lang w:val="ru-RU"/>
        </w:rPr>
        <w:br/>
      </w:r>
      <w:r w:rsidRPr="00F524C0">
        <w:rPr>
          <w:rFonts w:ascii="Times New Roman" w:hAnsi="Times New Roman"/>
          <w:color w:val="000000"/>
          <w:sz w:val="28"/>
          <w:lang w:val="ru-RU"/>
        </w:rPr>
        <w:t xml:space="preserve"> учебников системы "Школа России". 1-4 классы: пособие для учителей</w:t>
      </w:r>
      <w:r w:rsidRPr="00F524C0">
        <w:rPr>
          <w:sz w:val="28"/>
          <w:lang w:val="ru-RU"/>
        </w:rPr>
        <w:br/>
      </w:r>
      <w:r w:rsidRPr="00F524C0">
        <w:rPr>
          <w:rFonts w:ascii="Times New Roman" w:hAnsi="Times New Roman"/>
          <w:color w:val="000000"/>
          <w:sz w:val="28"/>
          <w:lang w:val="ru-RU"/>
        </w:rPr>
        <w:t xml:space="preserve"> общеобразовательных организаций. Плешаков А. А. - М.: Просвещение,2022</w:t>
      </w:r>
      <w:r w:rsidRPr="00F524C0">
        <w:rPr>
          <w:sz w:val="28"/>
          <w:lang w:val="ru-RU"/>
        </w:rPr>
        <w:br/>
      </w:r>
      <w:bookmarkStart w:id="9" w:name="e2202d81-27be-4f22-aeb6-9d447e67c650"/>
      <w:bookmarkEnd w:id="9"/>
    </w:p>
    <w:p w:rsidR="000C42C8" w:rsidRPr="00F524C0" w:rsidRDefault="000C42C8">
      <w:pPr>
        <w:rPr>
          <w:lang w:val="ru-RU"/>
        </w:rPr>
      </w:pPr>
      <w:bookmarkStart w:id="10" w:name="_GoBack"/>
      <w:bookmarkEnd w:id="6"/>
      <w:bookmarkEnd w:id="10"/>
    </w:p>
    <w:sectPr w:rsidR="000C42C8" w:rsidRPr="00F524C0" w:rsidSect="008D17E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FB7"/>
    <w:multiLevelType w:val="multilevel"/>
    <w:tmpl w:val="937227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70F1A"/>
    <w:multiLevelType w:val="multilevel"/>
    <w:tmpl w:val="2D1C08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E5140E"/>
    <w:multiLevelType w:val="multilevel"/>
    <w:tmpl w:val="17E0731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F25CA6"/>
    <w:multiLevelType w:val="multilevel"/>
    <w:tmpl w:val="2F9273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787842"/>
    <w:multiLevelType w:val="multilevel"/>
    <w:tmpl w:val="BDB68D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B231CA"/>
    <w:multiLevelType w:val="multilevel"/>
    <w:tmpl w:val="974A99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867568"/>
    <w:multiLevelType w:val="multilevel"/>
    <w:tmpl w:val="D58E4C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4B6E56"/>
    <w:multiLevelType w:val="multilevel"/>
    <w:tmpl w:val="4A341D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6241BC"/>
    <w:multiLevelType w:val="multilevel"/>
    <w:tmpl w:val="F39E91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E302D0"/>
    <w:multiLevelType w:val="multilevel"/>
    <w:tmpl w:val="0E2CF2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FC49E5"/>
    <w:multiLevelType w:val="multilevel"/>
    <w:tmpl w:val="3D2E97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8B4BFB"/>
    <w:multiLevelType w:val="multilevel"/>
    <w:tmpl w:val="50565D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D320E2"/>
    <w:multiLevelType w:val="multilevel"/>
    <w:tmpl w:val="8872F0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C032CE"/>
    <w:multiLevelType w:val="multilevel"/>
    <w:tmpl w:val="6E3422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6776FB"/>
    <w:multiLevelType w:val="multilevel"/>
    <w:tmpl w:val="7A1AC3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66111E"/>
    <w:multiLevelType w:val="multilevel"/>
    <w:tmpl w:val="AB6608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79227A"/>
    <w:multiLevelType w:val="multilevel"/>
    <w:tmpl w:val="A956D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7716AF"/>
    <w:multiLevelType w:val="multilevel"/>
    <w:tmpl w:val="F6825D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DB311F"/>
    <w:multiLevelType w:val="multilevel"/>
    <w:tmpl w:val="79F406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E6195F"/>
    <w:multiLevelType w:val="multilevel"/>
    <w:tmpl w:val="2F88D6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85701A"/>
    <w:multiLevelType w:val="multilevel"/>
    <w:tmpl w:val="CF50D9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F30147"/>
    <w:multiLevelType w:val="multilevel"/>
    <w:tmpl w:val="579A229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5C1272"/>
    <w:multiLevelType w:val="multilevel"/>
    <w:tmpl w:val="C714CF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AB14E2"/>
    <w:multiLevelType w:val="multilevel"/>
    <w:tmpl w:val="A080D1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7538DC"/>
    <w:multiLevelType w:val="multilevel"/>
    <w:tmpl w:val="151C4A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0D0883"/>
    <w:multiLevelType w:val="multilevel"/>
    <w:tmpl w:val="925C7B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9D4909"/>
    <w:multiLevelType w:val="multilevel"/>
    <w:tmpl w:val="677EE0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FE4C2C"/>
    <w:multiLevelType w:val="multilevel"/>
    <w:tmpl w:val="ECCC07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1F2090"/>
    <w:multiLevelType w:val="multilevel"/>
    <w:tmpl w:val="EA60EF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D027C0"/>
    <w:multiLevelType w:val="multilevel"/>
    <w:tmpl w:val="6E96C9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1958DD"/>
    <w:multiLevelType w:val="multilevel"/>
    <w:tmpl w:val="BD54B0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495FCA"/>
    <w:multiLevelType w:val="multilevel"/>
    <w:tmpl w:val="34B090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F43F89"/>
    <w:multiLevelType w:val="multilevel"/>
    <w:tmpl w:val="377E3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250A73"/>
    <w:multiLevelType w:val="multilevel"/>
    <w:tmpl w:val="FD38F6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D15DA1"/>
    <w:multiLevelType w:val="multilevel"/>
    <w:tmpl w:val="58C4E4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540860"/>
    <w:multiLevelType w:val="multilevel"/>
    <w:tmpl w:val="FA3A38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6C687E"/>
    <w:multiLevelType w:val="multilevel"/>
    <w:tmpl w:val="FF66A4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267FB5"/>
    <w:multiLevelType w:val="multilevel"/>
    <w:tmpl w:val="21AE66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42306B"/>
    <w:multiLevelType w:val="multilevel"/>
    <w:tmpl w:val="5AFC0F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436947"/>
    <w:multiLevelType w:val="multilevel"/>
    <w:tmpl w:val="0B8679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D35C2C"/>
    <w:multiLevelType w:val="multilevel"/>
    <w:tmpl w:val="7FD824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171E34"/>
    <w:multiLevelType w:val="multilevel"/>
    <w:tmpl w:val="E014EC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DE5D4C"/>
    <w:multiLevelType w:val="multilevel"/>
    <w:tmpl w:val="D4E261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4"/>
  </w:num>
  <w:num w:numId="3">
    <w:abstractNumId w:val="35"/>
  </w:num>
  <w:num w:numId="4">
    <w:abstractNumId w:val="38"/>
  </w:num>
  <w:num w:numId="5">
    <w:abstractNumId w:val="3"/>
  </w:num>
  <w:num w:numId="6">
    <w:abstractNumId w:val="1"/>
  </w:num>
  <w:num w:numId="7">
    <w:abstractNumId w:val="28"/>
  </w:num>
  <w:num w:numId="8">
    <w:abstractNumId w:val="15"/>
  </w:num>
  <w:num w:numId="9">
    <w:abstractNumId w:val="30"/>
  </w:num>
  <w:num w:numId="10">
    <w:abstractNumId w:val="21"/>
  </w:num>
  <w:num w:numId="11">
    <w:abstractNumId w:val="36"/>
  </w:num>
  <w:num w:numId="12">
    <w:abstractNumId w:val="2"/>
  </w:num>
  <w:num w:numId="13">
    <w:abstractNumId w:val="13"/>
  </w:num>
  <w:num w:numId="14">
    <w:abstractNumId w:val="26"/>
  </w:num>
  <w:num w:numId="15">
    <w:abstractNumId w:val="5"/>
  </w:num>
  <w:num w:numId="16">
    <w:abstractNumId w:val="37"/>
  </w:num>
  <w:num w:numId="17">
    <w:abstractNumId w:val="39"/>
  </w:num>
  <w:num w:numId="18">
    <w:abstractNumId w:val="24"/>
  </w:num>
  <w:num w:numId="19">
    <w:abstractNumId w:val="31"/>
  </w:num>
  <w:num w:numId="20">
    <w:abstractNumId w:val="0"/>
  </w:num>
  <w:num w:numId="21">
    <w:abstractNumId w:val="6"/>
  </w:num>
  <w:num w:numId="22">
    <w:abstractNumId w:val="11"/>
  </w:num>
  <w:num w:numId="23">
    <w:abstractNumId w:val="29"/>
  </w:num>
  <w:num w:numId="24">
    <w:abstractNumId w:val="12"/>
  </w:num>
  <w:num w:numId="25">
    <w:abstractNumId w:val="27"/>
  </w:num>
  <w:num w:numId="26">
    <w:abstractNumId w:val="8"/>
  </w:num>
  <w:num w:numId="27">
    <w:abstractNumId w:val="7"/>
  </w:num>
  <w:num w:numId="28">
    <w:abstractNumId w:val="41"/>
  </w:num>
  <w:num w:numId="29">
    <w:abstractNumId w:val="16"/>
  </w:num>
  <w:num w:numId="30">
    <w:abstractNumId w:val="33"/>
  </w:num>
  <w:num w:numId="31">
    <w:abstractNumId w:val="32"/>
  </w:num>
  <w:num w:numId="32">
    <w:abstractNumId w:val="23"/>
  </w:num>
  <w:num w:numId="33">
    <w:abstractNumId w:val="25"/>
  </w:num>
  <w:num w:numId="34">
    <w:abstractNumId w:val="20"/>
  </w:num>
  <w:num w:numId="35">
    <w:abstractNumId w:val="42"/>
  </w:num>
  <w:num w:numId="36">
    <w:abstractNumId w:val="9"/>
  </w:num>
  <w:num w:numId="37">
    <w:abstractNumId w:val="34"/>
  </w:num>
  <w:num w:numId="38">
    <w:abstractNumId w:val="19"/>
  </w:num>
  <w:num w:numId="39">
    <w:abstractNumId w:val="18"/>
  </w:num>
  <w:num w:numId="40">
    <w:abstractNumId w:val="14"/>
  </w:num>
  <w:num w:numId="41">
    <w:abstractNumId w:val="17"/>
  </w:num>
  <w:num w:numId="42">
    <w:abstractNumId w:val="4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8D17E3"/>
    <w:rsid w:val="000C42C8"/>
    <w:rsid w:val="0035463E"/>
    <w:rsid w:val="004C2764"/>
    <w:rsid w:val="008635ED"/>
    <w:rsid w:val="008D17E3"/>
    <w:rsid w:val="00AC4CD2"/>
    <w:rsid w:val="00E53029"/>
    <w:rsid w:val="00F5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D17E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D1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5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2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f840c162" TargetMode="External"/><Relationship Id="rId26" Type="http://schemas.openxmlformats.org/officeDocument/2006/relationships/hyperlink" Target="https://m.edsoo.ru/f840cb62" TargetMode="External"/><Relationship Id="rId39" Type="http://schemas.openxmlformats.org/officeDocument/2006/relationships/hyperlink" Target="https://m.edsoo.ru/f840ed90" TargetMode="External"/><Relationship Id="rId21" Type="http://schemas.openxmlformats.org/officeDocument/2006/relationships/hyperlink" Target="https://m.edsoo.ru/f841330e" TargetMode="External"/><Relationship Id="rId34" Type="http://schemas.openxmlformats.org/officeDocument/2006/relationships/hyperlink" Target="https://m.edsoo.ru/f840e6a6" TargetMode="External"/><Relationship Id="rId42" Type="http://schemas.openxmlformats.org/officeDocument/2006/relationships/hyperlink" Target="https://m.edsoo.ru/f840f240" TargetMode="External"/><Relationship Id="rId47" Type="http://schemas.openxmlformats.org/officeDocument/2006/relationships/hyperlink" Target="https://m.edsoo.ru/f8410aa0" TargetMode="External"/><Relationship Id="rId50" Type="http://schemas.openxmlformats.org/officeDocument/2006/relationships/hyperlink" Target="https://m.edsoo.ru/f8410910" TargetMode="External"/><Relationship Id="rId55" Type="http://schemas.openxmlformats.org/officeDocument/2006/relationships/hyperlink" Target="https://m.edsoo.ru/f84112c0" TargetMode="External"/><Relationship Id="rId63" Type="http://schemas.openxmlformats.org/officeDocument/2006/relationships/hyperlink" Target="https://m.edsoo.ru/f84140ba" TargetMode="External"/><Relationship Id="rId7" Type="http://schemas.openxmlformats.org/officeDocument/2006/relationships/hyperlink" Target="https://m.edsoo.ru/7f4116e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f840ff74" TargetMode="External"/><Relationship Id="rId29" Type="http://schemas.openxmlformats.org/officeDocument/2006/relationships/hyperlink" Target="https://m.edsoo.ru/f840da26" TargetMode="External"/><Relationship Id="rId41" Type="http://schemas.openxmlformats.org/officeDocument/2006/relationships/hyperlink" Target="https://m.edsoo.ru/f840fde4" TargetMode="External"/><Relationship Id="rId54" Type="http://schemas.openxmlformats.org/officeDocument/2006/relationships/hyperlink" Target="https://m.edsoo.ru/f84118a6" TargetMode="External"/><Relationship Id="rId62" Type="http://schemas.openxmlformats.org/officeDocument/2006/relationships/hyperlink" Target="https://m.edsoo.ru/f8413e3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f840c392" TargetMode="External"/><Relationship Id="rId32" Type="http://schemas.openxmlformats.org/officeDocument/2006/relationships/hyperlink" Target="https://m.edsoo.ru/f840e282" TargetMode="External"/><Relationship Id="rId37" Type="http://schemas.openxmlformats.org/officeDocument/2006/relationships/hyperlink" Target="https://m.edsoo.ru/f840ea16" TargetMode="External"/><Relationship Id="rId40" Type="http://schemas.openxmlformats.org/officeDocument/2006/relationships/hyperlink" Target="https://m.edsoo.ru/f840ef2a" TargetMode="External"/><Relationship Id="rId45" Type="http://schemas.openxmlformats.org/officeDocument/2006/relationships/hyperlink" Target="https://m.edsoo.ru/f84116c6" TargetMode="External"/><Relationship Id="rId53" Type="http://schemas.openxmlformats.org/officeDocument/2006/relationships/hyperlink" Target="https://m.edsoo.ru/f8411c0c" TargetMode="External"/><Relationship Id="rId58" Type="http://schemas.openxmlformats.org/officeDocument/2006/relationships/hyperlink" Target="https://m.edsoo.ru/f8412896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f840c7ca" TargetMode="External"/><Relationship Id="rId28" Type="http://schemas.openxmlformats.org/officeDocument/2006/relationships/hyperlink" Target="https://m.edsoo.ru/f840d03a" TargetMode="External"/><Relationship Id="rId36" Type="http://schemas.openxmlformats.org/officeDocument/2006/relationships/hyperlink" Target="https://m.edsoo.ru/f840ea16" TargetMode="External"/><Relationship Id="rId49" Type="http://schemas.openxmlformats.org/officeDocument/2006/relationships/hyperlink" Target="https://m.edsoo.ru/f8410c3a" TargetMode="External"/><Relationship Id="rId57" Type="http://schemas.openxmlformats.org/officeDocument/2006/relationships/hyperlink" Target="https://m.edsoo.ru/f8412706" TargetMode="External"/><Relationship Id="rId61" Type="http://schemas.openxmlformats.org/officeDocument/2006/relationships/hyperlink" Target="https://m.edsoo.ru/f8413c3c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f840f9fc" TargetMode="External"/><Relationship Id="rId31" Type="http://schemas.openxmlformats.org/officeDocument/2006/relationships/hyperlink" Target="https://m.edsoo.ru/f840e0de" TargetMode="External"/><Relationship Id="rId44" Type="http://schemas.openxmlformats.org/officeDocument/2006/relationships/hyperlink" Target="https://m.edsoo.ru/f8410f78" TargetMode="External"/><Relationship Id="rId52" Type="http://schemas.openxmlformats.org/officeDocument/2006/relationships/hyperlink" Target="https://m.edsoo.ru/f8411dd8" TargetMode="External"/><Relationship Id="rId60" Type="http://schemas.openxmlformats.org/officeDocument/2006/relationships/hyperlink" Target="https://m.edsoo.ru/f8412ef4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f84123aa" TargetMode="External"/><Relationship Id="rId27" Type="http://schemas.openxmlformats.org/officeDocument/2006/relationships/hyperlink" Target="https://m.edsoo.ru/f840ce78" TargetMode="External"/><Relationship Id="rId30" Type="http://schemas.openxmlformats.org/officeDocument/2006/relationships/hyperlink" Target="https://m.edsoo.ru/f840df26" TargetMode="External"/><Relationship Id="rId35" Type="http://schemas.openxmlformats.org/officeDocument/2006/relationships/hyperlink" Target="https://m.edsoo.ru/f840e85e" TargetMode="External"/><Relationship Id="rId43" Type="http://schemas.openxmlformats.org/officeDocument/2006/relationships/hyperlink" Target="https://m.edsoo.ru/f84104ba" TargetMode="External"/><Relationship Id="rId48" Type="http://schemas.openxmlformats.org/officeDocument/2006/relationships/hyperlink" Target="https://m.edsoo.ru/f8410654" TargetMode="External"/><Relationship Id="rId56" Type="http://schemas.openxmlformats.org/officeDocument/2006/relationships/hyperlink" Target="https://m.edsoo.ru/f841254e" TargetMode="External"/><Relationship Id="rId64" Type="http://schemas.openxmlformats.org/officeDocument/2006/relationships/hyperlink" Target="https://m.edsoo.ru/f841380e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1f9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f840d328" TargetMode="External"/><Relationship Id="rId33" Type="http://schemas.openxmlformats.org/officeDocument/2006/relationships/hyperlink" Target="https://m.edsoo.ru/f840e41c" TargetMode="External"/><Relationship Id="rId38" Type="http://schemas.openxmlformats.org/officeDocument/2006/relationships/hyperlink" Target="https://m.edsoo.ru/f840ebe2" TargetMode="External"/><Relationship Id="rId46" Type="http://schemas.openxmlformats.org/officeDocument/2006/relationships/hyperlink" Target="https://m.edsoo.ru/f8410dd4" TargetMode="External"/><Relationship Id="rId59" Type="http://schemas.openxmlformats.org/officeDocument/2006/relationships/hyperlink" Target="https://m.edsoo.ru/f8412a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5360</Words>
  <Characters>30553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FFF10978704</cp:lastModifiedBy>
  <cp:revision>6</cp:revision>
  <cp:lastPrinted>2023-09-29T07:14:00Z</cp:lastPrinted>
  <dcterms:created xsi:type="dcterms:W3CDTF">2023-09-25T07:40:00Z</dcterms:created>
  <dcterms:modified xsi:type="dcterms:W3CDTF">2023-11-24T07:41:00Z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363666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S10.0.0</vt:lpwstr>
  </property>
</Properties>
</file>